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5D" w:rsidRDefault="000722F9">
      <w:pPr>
        <w:spacing w:line="800" w:lineRule="exact"/>
        <w:jc w:val="center"/>
        <w:rPr>
          <w:rFonts w:ascii="楷体_GB2312" w:eastAsia="楷体_GB2312" w:cs="Times New Roman"/>
          <w:b/>
          <w:bCs/>
          <w:sz w:val="36"/>
          <w:szCs w:val="36"/>
        </w:rPr>
      </w:pPr>
      <w:r>
        <w:rPr>
          <w:rFonts w:ascii="楷体_GB2312" w:eastAsia="楷体_GB2312" w:cs="楷体_GB2312" w:hint="eastAsia"/>
          <w:b/>
          <w:bCs/>
          <w:sz w:val="36"/>
          <w:szCs w:val="36"/>
        </w:rPr>
        <w:t>上海</w:t>
      </w:r>
      <w:r>
        <w:rPr>
          <w:rFonts w:ascii="楷体_GB2312" w:eastAsia="楷体_GB2312" w:cs="楷体_GB2312" w:hint="eastAsia"/>
          <w:b/>
          <w:bCs/>
          <w:sz w:val="36"/>
          <w:szCs w:val="36"/>
        </w:rPr>
        <w:t>建桥</w:t>
      </w:r>
      <w:r>
        <w:rPr>
          <w:rFonts w:ascii="楷体_GB2312" w:eastAsia="楷体_GB2312" w:cs="楷体_GB2312" w:hint="eastAsia"/>
          <w:b/>
          <w:bCs/>
          <w:sz w:val="36"/>
          <w:szCs w:val="36"/>
        </w:rPr>
        <w:t>继续教育学院学期课表</w:t>
      </w:r>
    </w:p>
    <w:p w:rsidR="0000295D" w:rsidRDefault="000722F9">
      <w:pPr>
        <w:spacing w:line="800" w:lineRule="exact"/>
        <w:ind w:firstLine="883"/>
        <w:rPr>
          <w:rFonts w:ascii="楷体_GB2312" w:eastAsia="楷体_GB2312" w:cs="楷体_GB2312"/>
          <w:b/>
          <w:bCs/>
          <w:sz w:val="36"/>
          <w:szCs w:val="36"/>
        </w:rPr>
      </w:pPr>
      <w:r>
        <w:rPr>
          <w:rFonts w:ascii="楷体_GB2312" w:eastAsia="楷体_GB2312" w:cs="楷体_GB2312"/>
          <w:b/>
          <w:bCs/>
          <w:sz w:val="44"/>
          <w:szCs w:val="44"/>
        </w:rPr>
        <w:t xml:space="preserve">        </w:t>
      </w:r>
      <w:r>
        <w:rPr>
          <w:rFonts w:ascii="楷体_GB2312" w:eastAsia="楷体_GB2312" w:cs="楷体_GB2312" w:hint="eastAsia"/>
          <w:b/>
          <w:bCs/>
          <w:sz w:val="36"/>
          <w:szCs w:val="36"/>
        </w:rPr>
        <w:t>当代人才教学点</w:t>
      </w:r>
    </w:p>
    <w:p w:rsidR="0000295D" w:rsidRDefault="000722F9">
      <w:pPr>
        <w:spacing w:line="800" w:lineRule="exact"/>
        <w:rPr>
          <w:rFonts w:ascii="宋体"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班级：</w:t>
      </w:r>
      <w:r>
        <w:rPr>
          <w:rFonts w:cs="宋体" w:hint="eastAsia"/>
          <w:b/>
          <w:bCs/>
          <w:sz w:val="28"/>
          <w:szCs w:val="28"/>
        </w:rPr>
        <w:t>计算机应用技术</w:t>
      </w:r>
      <w:r>
        <w:rPr>
          <w:rFonts w:cs="宋体" w:hint="eastAsia"/>
          <w:b/>
          <w:bCs/>
          <w:sz w:val="28"/>
          <w:szCs w:val="28"/>
        </w:rPr>
        <w:t xml:space="preserve">   </w:t>
      </w:r>
      <w:r>
        <w:rPr>
          <w:rFonts w:cs="宋体" w:hint="eastAsia"/>
          <w:b/>
          <w:bCs/>
          <w:sz w:val="28"/>
          <w:szCs w:val="28"/>
        </w:rPr>
        <w:t xml:space="preserve">　</w:t>
      </w:r>
      <w:r>
        <w:rPr>
          <w:rFonts w:cs="宋体"/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2018</w:t>
      </w:r>
      <w:r>
        <w:rPr>
          <w:rFonts w:cs="宋体" w:hint="eastAsia"/>
          <w:b/>
          <w:bCs/>
          <w:sz w:val="28"/>
          <w:szCs w:val="28"/>
        </w:rPr>
        <w:t>级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9"/>
        <w:gridCol w:w="4271"/>
      </w:tblGrid>
      <w:tr w:rsidR="0000295D">
        <w:trPr>
          <w:trHeight w:val="610"/>
          <w:jc w:val="center"/>
        </w:trPr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722F9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二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722F9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00295D">
        <w:trPr>
          <w:trHeight w:val="2085"/>
          <w:jc w:val="center"/>
        </w:trPr>
        <w:tc>
          <w:tcPr>
            <w:tcW w:w="4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大学英语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4*18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上课时间：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18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00-21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00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任课老师：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陈冬岚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上课日期：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-1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（国</w:t>
            </w:r>
            <w:proofErr w:type="gramStart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定假周</w:t>
            </w:r>
            <w:proofErr w:type="gramEnd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放假）</w:t>
            </w:r>
          </w:p>
          <w:p w:rsidR="0000295D" w:rsidRDefault="000722F9">
            <w:pPr>
              <w:jc w:val="left"/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第四教室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722F9">
            <w:pPr>
              <w:jc w:val="left"/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《网页设计》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3*18</w:t>
            </w:r>
          </w:p>
          <w:p w:rsidR="0000295D" w:rsidRDefault="000722F9">
            <w:pPr>
              <w:jc w:val="left"/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上课时间：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30-10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15</w:t>
            </w:r>
          </w:p>
          <w:p w:rsidR="0000295D" w:rsidRDefault="000722F9">
            <w:pPr>
              <w:jc w:val="left"/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任课教师：朱兆维</w:t>
            </w:r>
          </w:p>
          <w:p w:rsidR="0000295D" w:rsidRDefault="000722F9">
            <w:pPr>
              <w:jc w:val="left"/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上课日期：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-1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</w:p>
          <w:p w:rsidR="0000295D" w:rsidRDefault="000722F9">
            <w:pPr>
              <w:jc w:val="left"/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（国</w:t>
            </w:r>
            <w:proofErr w:type="gramStart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定假周</w:t>
            </w:r>
            <w:proofErr w:type="gramEnd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放假）</w:t>
            </w:r>
          </w:p>
          <w:p w:rsidR="0000295D" w:rsidRDefault="000722F9">
            <w:pPr>
              <w:jc w:val="left"/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第四教室</w:t>
            </w:r>
          </w:p>
          <w:p w:rsidR="0000295D" w:rsidRDefault="0000295D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</w:p>
        </w:tc>
      </w:tr>
      <w:tr w:rsidR="0000295D">
        <w:trPr>
          <w:trHeight w:val="315"/>
          <w:jc w:val="center"/>
        </w:trPr>
        <w:tc>
          <w:tcPr>
            <w:tcW w:w="47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0295D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计算机应用基础》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4*18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上课时间：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15-15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15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任课教师：朱兆维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上课日期：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-1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（国</w:t>
            </w:r>
            <w:proofErr w:type="gramStart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定假周</w:t>
            </w:r>
            <w:proofErr w:type="gramEnd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放假）</w:t>
            </w:r>
          </w:p>
          <w:p w:rsidR="0000295D" w:rsidRDefault="000722F9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第四教室</w:t>
            </w:r>
          </w:p>
        </w:tc>
      </w:tr>
      <w:tr w:rsidR="0000295D">
        <w:trPr>
          <w:trHeight w:val="2106"/>
          <w:jc w:val="center"/>
        </w:trPr>
        <w:tc>
          <w:tcPr>
            <w:tcW w:w="47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0295D">
            <w:pPr>
              <w:ind w:firstLineChars="600" w:firstLine="108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数据结构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4*18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上课时间：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30-18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30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任课教师：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朱兆维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上课日期：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-1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（国</w:t>
            </w:r>
            <w:proofErr w:type="gramStart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定假周</w:t>
            </w:r>
            <w:proofErr w:type="gramEnd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放假）</w:t>
            </w:r>
          </w:p>
          <w:p w:rsidR="0000295D" w:rsidRDefault="000722F9">
            <w:pPr>
              <w:rPr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第四教室</w:t>
            </w:r>
          </w:p>
        </w:tc>
      </w:tr>
      <w:tr w:rsidR="0000295D">
        <w:trPr>
          <w:trHeight w:val="1968"/>
          <w:jc w:val="center"/>
        </w:trPr>
        <w:tc>
          <w:tcPr>
            <w:tcW w:w="47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0295D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毛泽东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3*15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上课时间：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18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45-21:00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任课教师：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周治华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上课日期：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-1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（国</w:t>
            </w:r>
            <w:proofErr w:type="gramStart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定假周</w:t>
            </w:r>
            <w:proofErr w:type="gramEnd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放假）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第四教室</w:t>
            </w:r>
          </w:p>
          <w:p w:rsidR="0000295D" w:rsidRDefault="0000295D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</w:p>
          <w:p w:rsidR="0000295D" w:rsidRDefault="0000295D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</w:p>
        </w:tc>
      </w:tr>
      <w:tr w:rsidR="0000295D">
        <w:trPr>
          <w:trHeight w:val="1939"/>
          <w:jc w:val="center"/>
        </w:trPr>
        <w:tc>
          <w:tcPr>
            <w:tcW w:w="47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0295D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0295D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</w:p>
        </w:tc>
      </w:tr>
    </w:tbl>
    <w:p w:rsidR="0000295D" w:rsidRDefault="000722F9">
      <w:pPr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上课地点：</w:t>
      </w:r>
      <w:r>
        <w:rPr>
          <w:rFonts w:ascii="宋体" w:hAnsi="宋体" w:cs="宋体" w:hint="eastAsia"/>
          <w:sz w:val="22"/>
          <w:szCs w:val="22"/>
        </w:rPr>
        <w:t>瞿溪路</w:t>
      </w:r>
      <w:r>
        <w:rPr>
          <w:rFonts w:ascii="宋体" w:hAnsi="宋体" w:cs="宋体" w:hint="eastAsia"/>
          <w:sz w:val="22"/>
          <w:szCs w:val="22"/>
        </w:rPr>
        <w:t>805</w:t>
      </w:r>
      <w:r>
        <w:rPr>
          <w:rFonts w:ascii="宋体" w:hAnsi="宋体" w:cs="宋体" w:hint="eastAsia"/>
          <w:sz w:val="22"/>
          <w:szCs w:val="22"/>
        </w:rPr>
        <w:t>号</w:t>
      </w:r>
      <w:r>
        <w:rPr>
          <w:rFonts w:ascii="宋体" w:hAnsi="宋体" w:cs="宋体" w:hint="eastAsia"/>
          <w:sz w:val="22"/>
          <w:szCs w:val="22"/>
        </w:rPr>
        <w:t>5</w:t>
      </w:r>
      <w:r>
        <w:rPr>
          <w:rFonts w:ascii="宋体" w:hAnsi="宋体" w:cs="宋体" w:hint="eastAsia"/>
          <w:sz w:val="22"/>
          <w:szCs w:val="22"/>
        </w:rPr>
        <w:t>楼（地铁</w:t>
      </w:r>
      <w:r>
        <w:rPr>
          <w:rFonts w:ascii="宋体" w:hAnsi="宋体" w:cs="宋体" w:hint="eastAsia"/>
          <w:sz w:val="22"/>
          <w:szCs w:val="22"/>
        </w:rPr>
        <w:t>4</w:t>
      </w:r>
      <w:r>
        <w:rPr>
          <w:rFonts w:ascii="宋体" w:hAnsi="宋体" w:cs="宋体" w:hint="eastAsia"/>
          <w:sz w:val="22"/>
          <w:szCs w:val="22"/>
        </w:rPr>
        <w:t>号线鲁班路）</w:t>
      </w:r>
    </w:p>
    <w:p w:rsidR="0000295D" w:rsidRDefault="0000295D">
      <w:pPr>
        <w:rPr>
          <w:rFonts w:ascii="宋体" w:hAnsi="宋体" w:cs="宋体"/>
          <w:sz w:val="22"/>
          <w:szCs w:val="22"/>
        </w:rPr>
      </w:pPr>
    </w:p>
    <w:p w:rsidR="0000295D" w:rsidRDefault="0000295D">
      <w:pPr>
        <w:spacing w:line="800" w:lineRule="exact"/>
        <w:jc w:val="center"/>
        <w:rPr>
          <w:rFonts w:ascii="楷体_GB2312" w:eastAsia="楷体_GB2312" w:cs="楷体_GB2312"/>
          <w:b/>
          <w:bCs/>
          <w:sz w:val="36"/>
          <w:szCs w:val="36"/>
        </w:rPr>
      </w:pPr>
    </w:p>
    <w:p w:rsidR="0000295D" w:rsidRDefault="000722F9">
      <w:pPr>
        <w:spacing w:line="800" w:lineRule="exact"/>
        <w:jc w:val="center"/>
        <w:rPr>
          <w:rFonts w:ascii="楷体_GB2312" w:eastAsia="楷体_GB2312" w:cs="Times New Roman"/>
          <w:b/>
          <w:bCs/>
          <w:sz w:val="36"/>
          <w:szCs w:val="36"/>
        </w:rPr>
      </w:pPr>
      <w:r>
        <w:rPr>
          <w:rFonts w:ascii="楷体_GB2312" w:eastAsia="楷体_GB2312" w:cs="楷体_GB2312" w:hint="eastAsia"/>
          <w:b/>
          <w:bCs/>
          <w:sz w:val="36"/>
          <w:szCs w:val="36"/>
        </w:rPr>
        <w:lastRenderedPageBreak/>
        <w:t>上海</w:t>
      </w:r>
      <w:r>
        <w:rPr>
          <w:rFonts w:ascii="楷体_GB2312" w:eastAsia="楷体_GB2312" w:cs="楷体_GB2312" w:hint="eastAsia"/>
          <w:b/>
          <w:bCs/>
          <w:sz w:val="36"/>
          <w:szCs w:val="36"/>
        </w:rPr>
        <w:t>建桥</w:t>
      </w:r>
      <w:r>
        <w:rPr>
          <w:rFonts w:ascii="楷体_GB2312" w:eastAsia="楷体_GB2312" w:cs="楷体_GB2312" w:hint="eastAsia"/>
          <w:b/>
          <w:bCs/>
          <w:sz w:val="36"/>
          <w:szCs w:val="36"/>
        </w:rPr>
        <w:t>继续教育学院学期课表</w:t>
      </w:r>
    </w:p>
    <w:p w:rsidR="0000295D" w:rsidRDefault="000722F9">
      <w:pPr>
        <w:spacing w:line="800" w:lineRule="exact"/>
        <w:ind w:firstLine="883"/>
        <w:rPr>
          <w:rFonts w:ascii="楷体_GB2312" w:eastAsia="楷体_GB2312" w:cs="楷体_GB2312"/>
          <w:b/>
          <w:bCs/>
          <w:sz w:val="36"/>
          <w:szCs w:val="36"/>
        </w:rPr>
      </w:pPr>
      <w:r>
        <w:rPr>
          <w:rFonts w:ascii="楷体_GB2312" w:eastAsia="楷体_GB2312" w:cs="楷体_GB2312"/>
          <w:b/>
          <w:bCs/>
          <w:sz w:val="44"/>
          <w:szCs w:val="44"/>
        </w:rPr>
        <w:t xml:space="preserve">        </w:t>
      </w:r>
      <w:r>
        <w:rPr>
          <w:rFonts w:ascii="楷体_GB2312" w:eastAsia="楷体_GB2312" w:cs="楷体_GB2312" w:hint="eastAsia"/>
          <w:b/>
          <w:bCs/>
          <w:sz w:val="36"/>
          <w:szCs w:val="36"/>
        </w:rPr>
        <w:t>当代人才教学点</w:t>
      </w:r>
    </w:p>
    <w:p w:rsidR="0000295D" w:rsidRDefault="000722F9">
      <w:pPr>
        <w:spacing w:line="800" w:lineRule="exact"/>
        <w:rPr>
          <w:rFonts w:ascii="宋体"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班级：</w:t>
      </w:r>
      <w:r>
        <w:rPr>
          <w:rFonts w:cs="宋体" w:hint="eastAsia"/>
          <w:b/>
          <w:bCs/>
          <w:sz w:val="28"/>
          <w:szCs w:val="28"/>
        </w:rPr>
        <w:t>工商企业管理</w:t>
      </w:r>
      <w:r>
        <w:rPr>
          <w:rFonts w:cs="宋体" w:hint="eastAsia"/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 xml:space="preserve">　</w:t>
      </w:r>
      <w:r>
        <w:rPr>
          <w:rFonts w:cs="宋体"/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2018</w:t>
      </w:r>
      <w:r>
        <w:rPr>
          <w:rFonts w:cs="宋体" w:hint="eastAsia"/>
          <w:b/>
          <w:bCs/>
          <w:sz w:val="28"/>
          <w:szCs w:val="28"/>
        </w:rPr>
        <w:t>级</w:t>
      </w:r>
      <w:bookmarkStart w:id="0" w:name="_GoBack"/>
      <w:bookmarkEnd w:id="0"/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229"/>
      </w:tblGrid>
      <w:tr w:rsidR="0000295D">
        <w:trPr>
          <w:trHeight w:val="449"/>
          <w:jc w:val="center"/>
        </w:trPr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722F9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二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722F9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00295D">
        <w:trPr>
          <w:trHeight w:val="2154"/>
          <w:jc w:val="center"/>
        </w:trPr>
        <w:tc>
          <w:tcPr>
            <w:tcW w:w="48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295D" w:rsidRDefault="000722F9">
            <w:pPr>
              <w:jc w:val="left"/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高等数学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3*18</w:t>
            </w:r>
          </w:p>
          <w:p w:rsidR="0000295D" w:rsidRDefault="000722F9">
            <w:pPr>
              <w:jc w:val="left"/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上课时间：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18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00-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15</w:t>
            </w:r>
          </w:p>
          <w:p w:rsidR="0000295D" w:rsidRDefault="000722F9">
            <w:pPr>
              <w:jc w:val="left"/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任课教师：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宋玉平</w:t>
            </w:r>
          </w:p>
          <w:p w:rsidR="0000295D" w:rsidRDefault="000722F9">
            <w:pPr>
              <w:jc w:val="left"/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上课日期：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-1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</w:p>
          <w:p w:rsidR="0000295D" w:rsidRDefault="000722F9">
            <w:pPr>
              <w:jc w:val="left"/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（国</w:t>
            </w:r>
            <w:proofErr w:type="gramStart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定假周</w:t>
            </w:r>
            <w:proofErr w:type="gramEnd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放假）</w:t>
            </w:r>
          </w:p>
          <w:p w:rsidR="0000295D" w:rsidRDefault="000722F9"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第六教室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大学英语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3*18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上课时间：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8:00-10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15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任课老师：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陈冬岚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上课日期：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-1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（国</w:t>
            </w:r>
            <w:proofErr w:type="gramStart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定假周</w:t>
            </w:r>
            <w:proofErr w:type="gramEnd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放假）</w:t>
            </w:r>
          </w:p>
          <w:p w:rsidR="0000295D" w:rsidRDefault="000722F9">
            <w:pPr>
              <w:ind w:firstLineChars="500" w:firstLine="900"/>
              <w:rPr>
                <w:rFonts w:ascii="宋体" w:cs="宋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第六教室</w:t>
            </w:r>
          </w:p>
        </w:tc>
      </w:tr>
      <w:tr w:rsidR="0000295D">
        <w:trPr>
          <w:trHeight w:val="1032"/>
          <w:jc w:val="center"/>
        </w:trPr>
        <w:tc>
          <w:tcPr>
            <w:tcW w:w="48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0295D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会计学》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3*18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上课时间：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40-12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55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任课教师：李雪莲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上课日期：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-1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（国</w:t>
            </w:r>
            <w:proofErr w:type="gramStart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定假周</w:t>
            </w:r>
            <w:proofErr w:type="gramEnd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放假）</w:t>
            </w:r>
          </w:p>
          <w:p w:rsidR="0000295D" w:rsidRDefault="000722F9">
            <w:pPr>
              <w:ind w:firstLineChars="500" w:firstLine="900"/>
              <w:rPr>
                <w:rFonts w:ascii="宋体" w:cs="宋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第六教室</w:t>
            </w:r>
          </w:p>
        </w:tc>
      </w:tr>
      <w:tr w:rsidR="0000295D">
        <w:trPr>
          <w:trHeight w:val="2086"/>
          <w:jc w:val="center"/>
        </w:trPr>
        <w:tc>
          <w:tcPr>
            <w:tcW w:w="48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0295D">
            <w:pPr>
              <w:ind w:firstLineChars="600" w:firstLine="1260"/>
              <w:rPr>
                <w:rFonts w:ascii="宋体" w:cs="宋体"/>
                <w:color w:val="000000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经济学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3*18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上课时间：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13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00-15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15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任课教师：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李雪莲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上课日期：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-1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（国</w:t>
            </w:r>
            <w:proofErr w:type="gramStart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定假周</w:t>
            </w:r>
            <w:proofErr w:type="gramEnd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放假）</w:t>
            </w:r>
          </w:p>
          <w:p w:rsidR="0000295D" w:rsidRDefault="000722F9">
            <w:pPr>
              <w:ind w:firstLineChars="500" w:firstLine="900"/>
              <w:rPr>
                <w:rFonts w:ascii="宋体" w:hAnsi="宋体" w:cs="宋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第六教室</w:t>
            </w:r>
          </w:p>
        </w:tc>
      </w:tr>
      <w:tr w:rsidR="0000295D">
        <w:trPr>
          <w:trHeight w:val="2086"/>
          <w:jc w:val="center"/>
        </w:trPr>
        <w:tc>
          <w:tcPr>
            <w:tcW w:w="48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0295D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市场营销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3*18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上课时间：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30-17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45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任课教师：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林云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上课日期：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-1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（国</w:t>
            </w:r>
            <w:proofErr w:type="gramStart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定假周</w:t>
            </w:r>
            <w:proofErr w:type="gramEnd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放假）</w:t>
            </w:r>
          </w:p>
          <w:p w:rsidR="0000295D" w:rsidRDefault="000722F9">
            <w:pPr>
              <w:ind w:firstLineChars="500" w:firstLine="900"/>
              <w:rPr>
                <w:rFonts w:ascii="宋体" w:hAnsi="宋体" w:cs="宋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第六教室</w:t>
            </w:r>
          </w:p>
        </w:tc>
      </w:tr>
      <w:tr w:rsidR="0000295D">
        <w:trPr>
          <w:trHeight w:val="2086"/>
          <w:jc w:val="center"/>
        </w:trPr>
        <w:tc>
          <w:tcPr>
            <w:tcW w:w="48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0295D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物流管理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3*18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上课时间：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18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15-20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30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任课教师：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邹蓓虹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上课日期：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-1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日</w:t>
            </w:r>
          </w:p>
          <w:p w:rsidR="0000295D" w:rsidRDefault="000722F9">
            <w:pPr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（国</w:t>
            </w:r>
            <w:proofErr w:type="gramStart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定假周</w:t>
            </w:r>
            <w:proofErr w:type="gramEnd"/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放假）</w:t>
            </w:r>
          </w:p>
          <w:p w:rsidR="0000295D" w:rsidRDefault="000722F9">
            <w:pPr>
              <w:ind w:firstLineChars="500" w:firstLine="900"/>
              <w:rPr>
                <w:rFonts w:ascii="华文楷体" w:eastAsia="华文楷体" w:hAnsi="华文楷体" w:cs="华文楷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18"/>
                <w:szCs w:val="18"/>
              </w:rPr>
              <w:t>第六教室</w:t>
            </w:r>
          </w:p>
        </w:tc>
      </w:tr>
    </w:tbl>
    <w:p w:rsidR="0000295D" w:rsidRDefault="000722F9">
      <w:pPr>
        <w:ind w:firstLine="44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上课地点：</w:t>
      </w:r>
      <w:r>
        <w:rPr>
          <w:rFonts w:ascii="宋体" w:hAnsi="宋体" w:cs="宋体" w:hint="eastAsia"/>
          <w:sz w:val="22"/>
          <w:szCs w:val="22"/>
        </w:rPr>
        <w:t>瞿溪路</w:t>
      </w:r>
      <w:r>
        <w:rPr>
          <w:rFonts w:ascii="宋体" w:hAnsi="宋体" w:cs="宋体" w:hint="eastAsia"/>
          <w:sz w:val="22"/>
          <w:szCs w:val="22"/>
        </w:rPr>
        <w:t>805</w:t>
      </w:r>
      <w:r>
        <w:rPr>
          <w:rFonts w:ascii="宋体" w:hAnsi="宋体" w:cs="宋体" w:hint="eastAsia"/>
          <w:sz w:val="22"/>
          <w:szCs w:val="22"/>
        </w:rPr>
        <w:t>号</w:t>
      </w:r>
      <w:r>
        <w:rPr>
          <w:rFonts w:ascii="宋体" w:hAnsi="宋体" w:cs="宋体" w:hint="eastAsia"/>
          <w:sz w:val="22"/>
          <w:szCs w:val="22"/>
        </w:rPr>
        <w:t>5</w:t>
      </w:r>
      <w:r>
        <w:rPr>
          <w:rFonts w:ascii="宋体" w:hAnsi="宋体" w:cs="宋体" w:hint="eastAsia"/>
          <w:sz w:val="22"/>
          <w:szCs w:val="22"/>
        </w:rPr>
        <w:t>楼（地铁</w:t>
      </w:r>
      <w:r>
        <w:rPr>
          <w:rFonts w:ascii="宋体" w:hAnsi="宋体" w:cs="宋体" w:hint="eastAsia"/>
          <w:sz w:val="22"/>
          <w:szCs w:val="22"/>
        </w:rPr>
        <w:t>4</w:t>
      </w:r>
      <w:r>
        <w:rPr>
          <w:rFonts w:ascii="宋体" w:hAnsi="宋体" w:cs="宋体" w:hint="eastAsia"/>
          <w:sz w:val="22"/>
          <w:szCs w:val="22"/>
        </w:rPr>
        <w:t>号线鲁班路）</w:t>
      </w:r>
    </w:p>
    <w:p w:rsidR="0000295D" w:rsidRDefault="0000295D">
      <w:pPr>
        <w:ind w:firstLine="440"/>
        <w:rPr>
          <w:rFonts w:ascii="宋体" w:hAnsi="宋体" w:cs="宋体"/>
          <w:sz w:val="22"/>
          <w:szCs w:val="22"/>
        </w:rPr>
      </w:pPr>
    </w:p>
    <w:p w:rsidR="0000295D" w:rsidRDefault="0000295D">
      <w:pPr>
        <w:ind w:firstLine="440"/>
        <w:rPr>
          <w:rFonts w:ascii="宋体" w:hAnsi="宋体" w:cs="宋体"/>
          <w:sz w:val="22"/>
          <w:szCs w:val="22"/>
        </w:rPr>
      </w:pPr>
    </w:p>
    <w:p w:rsidR="0000295D" w:rsidRDefault="0000295D">
      <w:pPr>
        <w:ind w:firstLine="440"/>
        <w:rPr>
          <w:rFonts w:ascii="宋体" w:hAnsi="宋体" w:cs="宋体"/>
          <w:sz w:val="22"/>
          <w:szCs w:val="22"/>
        </w:rPr>
      </w:pPr>
    </w:p>
    <w:p w:rsidR="0000295D" w:rsidRDefault="0000295D">
      <w:pPr>
        <w:ind w:firstLine="440"/>
        <w:rPr>
          <w:rFonts w:ascii="宋体" w:hAnsi="宋体" w:cs="宋体"/>
          <w:sz w:val="22"/>
          <w:szCs w:val="22"/>
        </w:rPr>
      </w:pPr>
    </w:p>
    <w:p w:rsidR="0000295D" w:rsidRDefault="0000295D"/>
    <w:sectPr w:rsidR="0000295D">
      <w:pgSz w:w="11906" w:h="16838"/>
      <w:pgMar w:top="850" w:right="1800" w:bottom="56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432D5"/>
    <w:rsid w:val="0000295D"/>
    <w:rsid w:val="000722F9"/>
    <w:rsid w:val="060F7321"/>
    <w:rsid w:val="14216DA3"/>
    <w:rsid w:val="163037DC"/>
    <w:rsid w:val="17F4424E"/>
    <w:rsid w:val="19F65AD6"/>
    <w:rsid w:val="1E004C3E"/>
    <w:rsid w:val="1FF45A9F"/>
    <w:rsid w:val="21D82EFF"/>
    <w:rsid w:val="235341A6"/>
    <w:rsid w:val="235F4E47"/>
    <w:rsid w:val="24A432D5"/>
    <w:rsid w:val="254F43DC"/>
    <w:rsid w:val="286F27BB"/>
    <w:rsid w:val="2E3D52DD"/>
    <w:rsid w:val="2E82140F"/>
    <w:rsid w:val="30807206"/>
    <w:rsid w:val="30EA3793"/>
    <w:rsid w:val="3A7E1101"/>
    <w:rsid w:val="3C525A5C"/>
    <w:rsid w:val="43287807"/>
    <w:rsid w:val="4334777F"/>
    <w:rsid w:val="439274F3"/>
    <w:rsid w:val="441D5DD6"/>
    <w:rsid w:val="44D27409"/>
    <w:rsid w:val="49DB0B53"/>
    <w:rsid w:val="4E881855"/>
    <w:rsid w:val="4F92483B"/>
    <w:rsid w:val="516D1369"/>
    <w:rsid w:val="53E47E8F"/>
    <w:rsid w:val="5A62421C"/>
    <w:rsid w:val="5D435929"/>
    <w:rsid w:val="62A24E0A"/>
    <w:rsid w:val="63A54BF2"/>
    <w:rsid w:val="69707364"/>
    <w:rsid w:val="711E7B5C"/>
    <w:rsid w:val="727E3A13"/>
    <w:rsid w:val="79E15AA1"/>
    <w:rsid w:val="79F16DCF"/>
    <w:rsid w:val="7B3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香香侠1382502519</dc:creator>
  <cp:lastModifiedBy>AutoBVT</cp:lastModifiedBy>
  <cp:revision>2</cp:revision>
  <cp:lastPrinted>2019-03-13T06:53:00Z</cp:lastPrinted>
  <dcterms:created xsi:type="dcterms:W3CDTF">2018-03-15T02:48:00Z</dcterms:created>
  <dcterms:modified xsi:type="dcterms:W3CDTF">2020-10-28T07:56:00Z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  <property fmtid="{D5CDD505-2E9C-101B-9397-08002B2CF9AE}" pid="3" name="KSORubyTemplateID" linkTarget="0">
    <vt:lpwstr>6</vt:lpwstr>
  </property>
</Properties>
</file>